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17CA" w14:textId="77777777" w:rsidR="000932B9" w:rsidRDefault="002170A2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3C6D0E9" wp14:editId="7D4930F7">
            <wp:extent cx="1057275" cy="5810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57114" w14:textId="77777777" w:rsidR="000932B9" w:rsidRDefault="002170A2">
      <w:pPr>
        <w:pStyle w:val="Title"/>
      </w:pPr>
      <w:r>
        <w:rPr>
          <w:color w:val="FFC000"/>
        </w:rPr>
        <w:t>DEPARTMENT</w:t>
      </w:r>
      <w:r>
        <w:rPr>
          <w:color w:val="FFC000"/>
          <w:spacing w:val="-8"/>
        </w:rPr>
        <w:t xml:space="preserve"> </w:t>
      </w:r>
      <w:r>
        <w:rPr>
          <w:color w:val="FFC000"/>
        </w:rPr>
        <w:t>OF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ART,</w:t>
      </w:r>
      <w:r>
        <w:rPr>
          <w:color w:val="FFC000"/>
          <w:spacing w:val="-5"/>
        </w:rPr>
        <w:t xml:space="preserve"> </w:t>
      </w:r>
      <w:r>
        <w:rPr>
          <w:color w:val="FFC000"/>
        </w:rPr>
        <w:t>GRAPHIC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DESIGN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AND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ART</w:t>
      </w:r>
      <w:r>
        <w:rPr>
          <w:color w:val="FFC000"/>
          <w:spacing w:val="-5"/>
        </w:rPr>
        <w:t xml:space="preserve"> </w:t>
      </w:r>
      <w:r>
        <w:rPr>
          <w:color w:val="FFC000"/>
          <w:spacing w:val="-2"/>
        </w:rPr>
        <w:t>HISTORY</w:t>
      </w:r>
    </w:p>
    <w:p w14:paraId="7DBFFE27" w14:textId="5E8585B5" w:rsidR="000932B9" w:rsidRDefault="002170A2">
      <w:pPr>
        <w:spacing w:line="390" w:lineRule="exact"/>
        <w:ind w:left="100"/>
        <w:rPr>
          <w:sz w:val="32"/>
        </w:rPr>
      </w:pPr>
      <w:r>
        <w:rPr>
          <w:sz w:val="32"/>
        </w:rPr>
        <w:t>202</w:t>
      </w:r>
      <w:r w:rsidR="00844800">
        <w:rPr>
          <w:sz w:val="32"/>
        </w:rPr>
        <w:t>3</w:t>
      </w:r>
      <w:r>
        <w:rPr>
          <w:sz w:val="32"/>
        </w:rPr>
        <w:t>-202</w:t>
      </w:r>
      <w:r w:rsidR="00844800">
        <w:rPr>
          <w:sz w:val="32"/>
        </w:rPr>
        <w:t>4</w:t>
      </w:r>
      <w:r>
        <w:rPr>
          <w:spacing w:val="-9"/>
          <w:sz w:val="32"/>
        </w:rPr>
        <w:t xml:space="preserve"> </w:t>
      </w:r>
      <w:r>
        <w:rPr>
          <w:spacing w:val="-2"/>
          <w:sz w:val="32"/>
        </w:rPr>
        <w:t>SCHOLARSHIPS</w:t>
      </w:r>
    </w:p>
    <w:p w14:paraId="4D3794D2" w14:textId="77777777" w:rsidR="00F42D39" w:rsidRDefault="00F42D39" w:rsidP="00F42D39">
      <w:pPr>
        <w:pStyle w:val="BodyText"/>
        <w:spacing w:before="271"/>
      </w:pPr>
      <w:r>
        <w:t>J.</w:t>
      </w:r>
      <w:r>
        <w:rPr>
          <w:spacing w:val="-6"/>
        </w:rPr>
        <w:t xml:space="preserve"> </w:t>
      </w:r>
      <w:r>
        <w:t>Jay</w:t>
      </w:r>
      <w:r>
        <w:rPr>
          <w:spacing w:val="-5"/>
        </w:rPr>
        <w:t xml:space="preserve"> </w:t>
      </w:r>
      <w:r>
        <w:t>McVicker</w:t>
      </w:r>
      <w:r>
        <w:rPr>
          <w:spacing w:val="-6"/>
        </w:rPr>
        <w:t xml:space="preserve"> </w:t>
      </w:r>
      <w:r>
        <w:t>Endowed</w:t>
      </w:r>
      <w:r>
        <w:rPr>
          <w:spacing w:val="-5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Art</w:t>
      </w:r>
    </w:p>
    <w:p w14:paraId="39D1EE0D" w14:textId="436752AF" w:rsidR="000932B9" w:rsidRDefault="002170A2">
      <w:pPr>
        <w:ind w:left="100" w:right="8166"/>
      </w:pPr>
      <w:r>
        <w:t>Lillian</w:t>
      </w:r>
      <w:r>
        <w:rPr>
          <w:spacing w:val="-13"/>
        </w:rPr>
        <w:t xml:space="preserve"> </w:t>
      </w:r>
      <w:r>
        <w:t>Cordes</w:t>
      </w:r>
    </w:p>
    <w:p w14:paraId="291D0269" w14:textId="23319EC0" w:rsidR="00844800" w:rsidRDefault="00844800" w:rsidP="00844800">
      <w:pPr>
        <w:ind w:right="7750"/>
      </w:pPr>
      <w:r>
        <w:t xml:space="preserve">  Lou</w:t>
      </w:r>
      <w:r w:rsidR="00E23C09">
        <w:t xml:space="preserve"> </w:t>
      </w:r>
      <w:r>
        <w:t>Campbell</w:t>
      </w:r>
    </w:p>
    <w:p w14:paraId="45A64316" w14:textId="77777777" w:rsidR="000932B9" w:rsidRDefault="000932B9" w:rsidP="00844800"/>
    <w:p w14:paraId="5BB4354F" w14:textId="77777777" w:rsidR="00F42D39" w:rsidRDefault="00F42D39" w:rsidP="00F42D39">
      <w:pPr>
        <w:pStyle w:val="BodyText"/>
      </w:pPr>
      <w:r>
        <w:t>Art</w:t>
      </w:r>
      <w:r>
        <w:rPr>
          <w:spacing w:val="-9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Endowed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rPr>
          <w:spacing w:val="-2"/>
        </w:rPr>
        <w:t>(Goldston)</w:t>
      </w:r>
    </w:p>
    <w:p w14:paraId="41E0052C" w14:textId="597BC3B5" w:rsidR="000932B9" w:rsidRDefault="00E23C09" w:rsidP="00E23C09">
      <w:pPr>
        <w:ind w:left="100" w:right="7390"/>
      </w:pPr>
      <w:r>
        <w:t>Jacqueline Luevano</w:t>
      </w:r>
      <w:r w:rsidR="002170A2">
        <w:t xml:space="preserve"> </w:t>
      </w:r>
      <w:r>
        <w:t>Sarah Briscoe</w:t>
      </w:r>
    </w:p>
    <w:p w14:paraId="4A3339D5" w14:textId="77777777" w:rsidR="000932B9" w:rsidRDefault="000932B9">
      <w:pPr>
        <w:pStyle w:val="BodyText"/>
        <w:spacing w:before="1"/>
        <w:ind w:left="0"/>
        <w:rPr>
          <w:b w:val="0"/>
        </w:rPr>
      </w:pPr>
    </w:p>
    <w:p w14:paraId="594785D5" w14:textId="77777777" w:rsidR="00F42D39" w:rsidRDefault="00F42D39" w:rsidP="00F42D39">
      <w:pPr>
        <w:pStyle w:val="BodyText"/>
      </w:pPr>
      <w:r>
        <w:t>B.J.</w:t>
      </w:r>
      <w:r>
        <w:rPr>
          <w:spacing w:val="-7"/>
        </w:rPr>
        <w:t xml:space="preserve"> </w:t>
      </w:r>
      <w:r>
        <w:t>Smith</w:t>
      </w:r>
      <w:r>
        <w:rPr>
          <w:spacing w:val="-7"/>
        </w:rPr>
        <w:t xml:space="preserve"> </w:t>
      </w:r>
      <w:r>
        <w:t>Endowed</w:t>
      </w:r>
      <w:r>
        <w:rPr>
          <w:spacing w:val="-7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rPr>
          <w:spacing w:val="-4"/>
        </w:rPr>
        <w:t>Fund</w:t>
      </w:r>
    </w:p>
    <w:p w14:paraId="270F40BC" w14:textId="77777777" w:rsidR="00E23C09" w:rsidRDefault="00E23C09" w:rsidP="00E23C09">
      <w:pPr>
        <w:ind w:left="100" w:right="7570"/>
      </w:pPr>
      <w:r>
        <w:t>Hannah Berstein</w:t>
      </w:r>
    </w:p>
    <w:p w14:paraId="39D528AA" w14:textId="06EBBC90" w:rsidR="000932B9" w:rsidRDefault="00E23C09" w:rsidP="00E23C09">
      <w:pPr>
        <w:ind w:left="100" w:right="7570"/>
      </w:pPr>
      <w:r>
        <w:t>Lauren Oyer</w:t>
      </w:r>
    </w:p>
    <w:p w14:paraId="4185C964" w14:textId="77777777" w:rsidR="000932B9" w:rsidRDefault="000932B9">
      <w:pPr>
        <w:pStyle w:val="BodyText"/>
        <w:spacing w:before="1"/>
        <w:ind w:left="0"/>
        <w:rPr>
          <w:b w:val="0"/>
        </w:rPr>
      </w:pPr>
    </w:p>
    <w:p w14:paraId="448BCDAE" w14:textId="41640C1C" w:rsidR="000932B9" w:rsidRDefault="002170A2">
      <w:pPr>
        <w:pStyle w:val="BodyText"/>
      </w:pPr>
      <w:r>
        <w:t>James</w:t>
      </w:r>
      <w:r>
        <w:rPr>
          <w:spacing w:val="-6"/>
        </w:rPr>
        <w:t xml:space="preserve"> </w:t>
      </w:r>
      <w:r>
        <w:t>Rosenquist</w:t>
      </w:r>
      <w:r>
        <w:rPr>
          <w:spacing w:val="-6"/>
        </w:rPr>
        <w:t xml:space="preserve"> </w:t>
      </w:r>
      <w:r w:rsidR="00F42D39">
        <w:t>E</w:t>
      </w:r>
      <w:r>
        <w:t>ndowed</w:t>
      </w:r>
      <w:r>
        <w:rPr>
          <w:spacing w:val="-6"/>
        </w:rPr>
        <w:t xml:space="preserve"> </w:t>
      </w:r>
      <w:r w:rsidR="00F42D39">
        <w:t>S</w:t>
      </w:r>
      <w:r>
        <w:t>cholarship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J.J.</w:t>
      </w:r>
      <w:r>
        <w:rPr>
          <w:spacing w:val="-5"/>
        </w:rPr>
        <w:t xml:space="preserve"> </w:t>
      </w:r>
      <w:r>
        <w:rPr>
          <w:spacing w:val="-2"/>
        </w:rPr>
        <w:t>McVicker</w:t>
      </w:r>
    </w:p>
    <w:p w14:paraId="425E6992" w14:textId="595DEABF" w:rsidR="000932B9" w:rsidRDefault="00E23C09">
      <w:pPr>
        <w:ind w:left="100" w:right="8020"/>
      </w:pPr>
      <w:r>
        <w:t>Erin Owen</w:t>
      </w:r>
    </w:p>
    <w:p w14:paraId="3B04EC51" w14:textId="77777777" w:rsidR="000932B9" w:rsidRDefault="002170A2">
      <w:pPr>
        <w:pStyle w:val="BodyText"/>
        <w:spacing w:before="266"/>
      </w:pPr>
      <w:r>
        <w:t>Dana,</w:t>
      </w:r>
      <w:r>
        <w:rPr>
          <w:spacing w:val="-5"/>
        </w:rPr>
        <w:t xml:space="preserve"> </w:t>
      </w:r>
      <w:r>
        <w:t>Lisa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Chris</w:t>
      </w:r>
      <w:r>
        <w:rPr>
          <w:spacing w:val="-5"/>
        </w:rPr>
        <w:t xml:space="preserve"> </w:t>
      </w:r>
      <w:r>
        <w:t>Tiger</w:t>
      </w:r>
      <w:r>
        <w:rPr>
          <w:spacing w:val="-5"/>
        </w:rPr>
        <w:t xml:space="preserve"> </w:t>
      </w:r>
      <w:r>
        <w:t>Endowed</w:t>
      </w:r>
      <w:r>
        <w:rPr>
          <w:spacing w:val="-4"/>
        </w:rPr>
        <w:t xml:space="preserve"> </w:t>
      </w:r>
      <w:r>
        <w:rPr>
          <w:spacing w:val="-2"/>
        </w:rPr>
        <w:t>Scholarship</w:t>
      </w:r>
    </w:p>
    <w:p w14:paraId="46EAB6F1" w14:textId="27CE89DF" w:rsidR="000932B9" w:rsidRDefault="00E23C09">
      <w:pPr>
        <w:ind w:left="100"/>
      </w:pPr>
      <w:r>
        <w:t>Jessica Sharp</w:t>
      </w:r>
    </w:p>
    <w:p w14:paraId="35791B63" w14:textId="77777777" w:rsidR="000932B9" w:rsidRDefault="000932B9">
      <w:pPr>
        <w:pStyle w:val="BodyText"/>
        <w:spacing w:before="1"/>
        <w:ind w:left="0"/>
        <w:rPr>
          <w:b w:val="0"/>
        </w:rPr>
      </w:pPr>
    </w:p>
    <w:p w14:paraId="021C64A8" w14:textId="77777777" w:rsidR="000932B9" w:rsidRDefault="002170A2">
      <w:pPr>
        <w:pStyle w:val="BodyText"/>
      </w:pPr>
      <w:r>
        <w:t>Barbara</w:t>
      </w:r>
      <w:r>
        <w:rPr>
          <w:spacing w:val="-8"/>
        </w:rPr>
        <w:t xml:space="preserve"> </w:t>
      </w:r>
      <w:r>
        <w:t>Chitwood</w:t>
      </w:r>
      <w:r>
        <w:rPr>
          <w:spacing w:val="-7"/>
        </w:rPr>
        <w:t xml:space="preserve"> </w:t>
      </w:r>
      <w:r>
        <w:t>Art</w:t>
      </w:r>
      <w:r>
        <w:rPr>
          <w:spacing w:val="-8"/>
        </w:rPr>
        <w:t xml:space="preserve"> </w:t>
      </w:r>
      <w:r>
        <w:t>Appreciation</w:t>
      </w:r>
      <w:r>
        <w:rPr>
          <w:spacing w:val="-7"/>
        </w:rPr>
        <w:t xml:space="preserve"> </w:t>
      </w:r>
      <w:r>
        <w:rPr>
          <w:spacing w:val="-2"/>
        </w:rPr>
        <w:t>Scholarship</w:t>
      </w:r>
    </w:p>
    <w:p w14:paraId="164E43A5" w14:textId="032184A1" w:rsidR="000932B9" w:rsidRPr="00E23C09" w:rsidRDefault="00E23C09">
      <w:pPr>
        <w:ind w:left="100" w:right="8060"/>
      </w:pPr>
      <w:r w:rsidRPr="00E23C09">
        <w:t>Elise Braggs</w:t>
      </w:r>
      <w:r w:rsidR="002170A2" w:rsidRPr="00E23C09">
        <w:t xml:space="preserve"> </w:t>
      </w:r>
      <w:r w:rsidRPr="00E23C09">
        <w:t>Jamie Kimball</w:t>
      </w:r>
      <w:r w:rsidR="002170A2" w:rsidRPr="00E23C09">
        <w:t xml:space="preserve"> </w:t>
      </w:r>
      <w:r w:rsidRPr="00E23C09">
        <w:t>Kimb</w:t>
      </w:r>
      <w:r>
        <w:t>erly Vang</w:t>
      </w:r>
    </w:p>
    <w:p w14:paraId="5385D6C7" w14:textId="77777777" w:rsidR="000932B9" w:rsidRPr="00E23C09" w:rsidRDefault="000932B9">
      <w:pPr>
        <w:pStyle w:val="BodyText"/>
        <w:spacing w:before="1"/>
        <w:ind w:left="0"/>
        <w:rPr>
          <w:b w:val="0"/>
        </w:rPr>
      </w:pPr>
    </w:p>
    <w:p w14:paraId="7A944439" w14:textId="39D269FD" w:rsidR="00325D2C" w:rsidRDefault="00325D2C">
      <w:pPr>
        <w:pStyle w:val="BodyText"/>
      </w:pPr>
      <w:r w:rsidRPr="00325D2C">
        <w:t>Richard A. Bivins Scholarship Fund in Ceramics</w:t>
      </w:r>
    </w:p>
    <w:p w14:paraId="5D96E066" w14:textId="5815337E" w:rsidR="00325D2C" w:rsidRPr="00325D2C" w:rsidRDefault="00325D2C">
      <w:pPr>
        <w:pStyle w:val="BodyText"/>
        <w:rPr>
          <w:b w:val="0"/>
          <w:bCs w:val="0"/>
        </w:rPr>
      </w:pPr>
      <w:r>
        <w:rPr>
          <w:b w:val="0"/>
          <w:bCs w:val="0"/>
        </w:rPr>
        <w:t>Erin Owen</w:t>
      </w:r>
    </w:p>
    <w:p w14:paraId="16725314" w14:textId="77777777" w:rsidR="00325D2C" w:rsidRDefault="00325D2C">
      <w:pPr>
        <w:pStyle w:val="BodyText"/>
      </w:pPr>
    </w:p>
    <w:p w14:paraId="6C498BCE" w14:textId="77777777" w:rsidR="00F42D39" w:rsidRDefault="00F42D39" w:rsidP="00F42D39">
      <w:pPr>
        <w:pStyle w:val="BodyText"/>
      </w:pPr>
      <w:r>
        <w:t>Wayman</w:t>
      </w:r>
      <w:r>
        <w:rPr>
          <w:spacing w:val="-8"/>
        </w:rPr>
        <w:t xml:space="preserve"> </w:t>
      </w:r>
      <w:r>
        <w:t>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Donna</w:t>
      </w:r>
      <w:r>
        <w:rPr>
          <w:spacing w:val="-6"/>
        </w:rPr>
        <w:t xml:space="preserve"> </w:t>
      </w:r>
      <w:r>
        <w:t>Spence</w:t>
      </w:r>
      <w:r>
        <w:rPr>
          <w:spacing w:val="-5"/>
        </w:rPr>
        <w:t xml:space="preserve"> </w:t>
      </w:r>
      <w:r>
        <w:t>Endowed</w:t>
      </w:r>
      <w:r>
        <w:rPr>
          <w:spacing w:val="-6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(Medical</w:t>
      </w:r>
      <w:r>
        <w:rPr>
          <w:spacing w:val="-5"/>
        </w:rPr>
        <w:t xml:space="preserve"> </w:t>
      </w:r>
      <w:r>
        <w:rPr>
          <w:spacing w:val="-2"/>
        </w:rPr>
        <w:t>Heritage)</w:t>
      </w:r>
    </w:p>
    <w:p w14:paraId="7C775B4E" w14:textId="6CB1F9D2" w:rsidR="00E23C09" w:rsidRDefault="00E23C09">
      <w:pPr>
        <w:ind w:left="100" w:right="7934"/>
      </w:pPr>
      <w:r>
        <w:t>Ally Pyle</w:t>
      </w:r>
    </w:p>
    <w:p w14:paraId="3AA64B0E" w14:textId="77777777" w:rsidR="00E23C09" w:rsidRDefault="00E23C09">
      <w:pPr>
        <w:ind w:left="100" w:right="7934"/>
      </w:pPr>
      <w:r>
        <w:t>Autumn Tanner</w:t>
      </w:r>
      <w:r w:rsidR="002170A2">
        <w:t xml:space="preserve"> </w:t>
      </w:r>
      <w:r>
        <w:t>Jazmin Aguirre</w:t>
      </w:r>
      <w:r w:rsidR="002170A2">
        <w:t xml:space="preserve"> </w:t>
      </w:r>
      <w:r>
        <w:t>Karlie Boothe</w:t>
      </w:r>
      <w:r w:rsidR="002170A2">
        <w:t xml:space="preserve"> </w:t>
      </w:r>
    </w:p>
    <w:p w14:paraId="6B80650A" w14:textId="5FC86487" w:rsidR="00E23C09" w:rsidRDefault="00E23C09">
      <w:pPr>
        <w:ind w:left="100" w:right="7934"/>
      </w:pPr>
      <w:r>
        <w:t>Lydia Bart</w:t>
      </w:r>
    </w:p>
    <w:p w14:paraId="7A373B55" w14:textId="189A1E12" w:rsidR="00E23C09" w:rsidRDefault="00E23C09">
      <w:pPr>
        <w:ind w:left="100" w:right="7934"/>
      </w:pPr>
      <w:r>
        <w:t>Margaret Price</w:t>
      </w:r>
      <w:r w:rsidR="002170A2">
        <w:t xml:space="preserve"> </w:t>
      </w:r>
      <w:r>
        <w:t>Mor Her</w:t>
      </w:r>
    </w:p>
    <w:p w14:paraId="5B899365" w14:textId="77309200" w:rsidR="000932B9" w:rsidRDefault="00E23C09">
      <w:pPr>
        <w:ind w:left="100" w:right="7934"/>
      </w:pPr>
      <w:r>
        <w:t>Ruth Sanchez</w:t>
      </w:r>
    </w:p>
    <w:p w14:paraId="47E867CD" w14:textId="77777777" w:rsidR="000932B9" w:rsidRDefault="000932B9">
      <w:pPr>
        <w:sectPr w:rsidR="000932B9">
          <w:type w:val="continuous"/>
          <w:pgSz w:w="12240" w:h="15840"/>
          <w:pgMar w:top="1440" w:right="1440" w:bottom="280" w:left="1340" w:header="720" w:footer="720" w:gutter="0"/>
          <w:cols w:space="720"/>
        </w:sectPr>
      </w:pPr>
    </w:p>
    <w:p w14:paraId="1918C513" w14:textId="77777777" w:rsidR="00F42D39" w:rsidRPr="00663FAD" w:rsidRDefault="00F42D39" w:rsidP="00F42D39">
      <w:pPr>
        <w:tabs>
          <w:tab w:val="left" w:pos="2790"/>
        </w:tabs>
        <w:ind w:left="100" w:right="6670"/>
        <w:rPr>
          <w:b/>
          <w:bCs/>
        </w:rPr>
      </w:pPr>
      <w:r w:rsidRPr="00663FAD">
        <w:rPr>
          <w:b/>
          <w:bCs/>
        </w:rPr>
        <w:lastRenderedPageBreak/>
        <w:t>F</w:t>
      </w:r>
      <w:r>
        <w:rPr>
          <w:b/>
          <w:bCs/>
        </w:rPr>
        <w:t xml:space="preserve">rickenschmidt </w:t>
      </w:r>
      <w:r w:rsidRPr="00663FAD">
        <w:rPr>
          <w:b/>
          <w:bCs/>
        </w:rPr>
        <w:t xml:space="preserve">Scholarship </w:t>
      </w:r>
    </w:p>
    <w:p w14:paraId="54EBAE6C" w14:textId="034F43A2" w:rsidR="000932B9" w:rsidRDefault="00E23C09">
      <w:pPr>
        <w:spacing w:before="1"/>
        <w:ind w:left="100"/>
      </w:pPr>
      <w:r>
        <w:t>Paige Nguyen</w:t>
      </w:r>
    </w:p>
    <w:p w14:paraId="708F48D0" w14:textId="77777777" w:rsidR="000932B9" w:rsidRDefault="000932B9">
      <w:pPr>
        <w:pStyle w:val="BodyText"/>
        <w:ind w:left="0"/>
        <w:rPr>
          <w:b w:val="0"/>
        </w:rPr>
      </w:pPr>
    </w:p>
    <w:p w14:paraId="41CAFDEF" w14:textId="77777777" w:rsidR="00F42D39" w:rsidRPr="00663FAD" w:rsidRDefault="00F42D39" w:rsidP="00F42D39">
      <w:pPr>
        <w:ind w:left="100" w:right="6490"/>
        <w:rPr>
          <w:b/>
          <w:bCs/>
        </w:rPr>
      </w:pPr>
      <w:r w:rsidRPr="00663FAD">
        <w:rPr>
          <w:b/>
          <w:bCs/>
        </w:rPr>
        <w:t>Carson Scott Scholarship</w:t>
      </w:r>
    </w:p>
    <w:p w14:paraId="65CCDF93" w14:textId="2BE447B3" w:rsidR="000932B9" w:rsidRDefault="00E23C09">
      <w:pPr>
        <w:ind w:left="100"/>
      </w:pPr>
      <w:r>
        <w:t>Jessica Crow</w:t>
      </w:r>
    </w:p>
    <w:p w14:paraId="7FAA0954" w14:textId="77777777" w:rsidR="000932B9" w:rsidRDefault="000932B9">
      <w:pPr>
        <w:pStyle w:val="BodyText"/>
        <w:spacing w:before="1"/>
        <w:ind w:left="0"/>
        <w:rPr>
          <w:b w:val="0"/>
        </w:rPr>
      </w:pPr>
    </w:p>
    <w:p w14:paraId="3EF34B87" w14:textId="77777777" w:rsidR="00F42D39" w:rsidRPr="00663FAD" w:rsidRDefault="00F42D39" w:rsidP="00F42D39">
      <w:pPr>
        <w:ind w:left="100" w:right="4870"/>
        <w:rPr>
          <w:b/>
          <w:bCs/>
        </w:rPr>
      </w:pPr>
      <w:r w:rsidRPr="00663FAD">
        <w:rPr>
          <w:b/>
          <w:bCs/>
        </w:rPr>
        <w:t>Lyn Gunter Memorial Arts Scholarship</w:t>
      </w:r>
    </w:p>
    <w:p w14:paraId="3A234782" w14:textId="5124D5FA" w:rsidR="000932B9" w:rsidRDefault="00E23C09">
      <w:pPr>
        <w:ind w:left="100"/>
      </w:pPr>
      <w:r>
        <w:t>Paige Nguyen</w:t>
      </w:r>
    </w:p>
    <w:p w14:paraId="767B150C" w14:textId="77777777" w:rsidR="000932B9" w:rsidRDefault="002170A2">
      <w:pPr>
        <w:pStyle w:val="BodyText"/>
        <w:spacing w:before="264"/>
      </w:pPr>
      <w:r>
        <w:t>Robert</w:t>
      </w:r>
      <w:r>
        <w:rPr>
          <w:spacing w:val="-8"/>
        </w:rPr>
        <w:t xml:space="preserve"> </w:t>
      </w:r>
      <w:r>
        <w:t>Rauschenberg</w:t>
      </w:r>
      <w:r>
        <w:rPr>
          <w:spacing w:val="-6"/>
        </w:rPr>
        <w:t xml:space="preserve"> </w:t>
      </w:r>
      <w:r>
        <w:t>Endowed</w:t>
      </w:r>
      <w:r>
        <w:rPr>
          <w:spacing w:val="-6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Marty</w:t>
      </w:r>
      <w:r>
        <w:rPr>
          <w:spacing w:val="-5"/>
        </w:rPr>
        <w:t xml:space="preserve"> </w:t>
      </w:r>
      <w:r>
        <w:rPr>
          <w:spacing w:val="-2"/>
        </w:rPr>
        <w:t>Avrett</w:t>
      </w:r>
    </w:p>
    <w:p w14:paraId="6AE370DB" w14:textId="7B675865" w:rsidR="000932B9" w:rsidRDefault="00E23C09">
      <w:pPr>
        <w:spacing w:before="1"/>
        <w:ind w:left="100"/>
      </w:pPr>
      <w:r>
        <w:t>Liberty Peatling</w:t>
      </w:r>
    </w:p>
    <w:p w14:paraId="326D795F" w14:textId="77777777" w:rsidR="000932B9" w:rsidRDefault="000932B9">
      <w:pPr>
        <w:pStyle w:val="BodyText"/>
        <w:ind w:left="0"/>
        <w:rPr>
          <w:b w:val="0"/>
        </w:rPr>
      </w:pPr>
    </w:p>
    <w:p w14:paraId="2CD5F613" w14:textId="77777777" w:rsidR="000932B9" w:rsidRDefault="002170A2">
      <w:pPr>
        <w:pStyle w:val="BodyText"/>
      </w:pPr>
      <w:r>
        <w:t>Robert</w:t>
      </w:r>
      <w:r>
        <w:rPr>
          <w:spacing w:val="-6"/>
        </w:rPr>
        <w:t xml:space="preserve"> </w:t>
      </w:r>
      <w:r>
        <w:t>Rauschenberg</w:t>
      </w:r>
      <w:r>
        <w:rPr>
          <w:spacing w:val="-6"/>
        </w:rPr>
        <w:t xml:space="preserve"> </w:t>
      </w:r>
      <w:r>
        <w:t>Endowed</w:t>
      </w:r>
      <w:r>
        <w:rPr>
          <w:spacing w:val="-6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honor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Arthur</w:t>
      </w:r>
      <w:r>
        <w:rPr>
          <w:spacing w:val="-5"/>
        </w:rPr>
        <w:t xml:space="preserve"> </w:t>
      </w:r>
      <w:r>
        <w:rPr>
          <w:spacing w:val="-2"/>
        </w:rPr>
        <w:t>Benson</w:t>
      </w:r>
    </w:p>
    <w:p w14:paraId="744D6F96" w14:textId="4DD0ECA2" w:rsidR="000932B9" w:rsidRPr="00E23C09" w:rsidRDefault="00325D2C" w:rsidP="00E23C09">
      <w:pPr>
        <w:ind w:left="100"/>
      </w:pPr>
      <w:r>
        <w:t>Andrew Day</w:t>
      </w:r>
    </w:p>
    <w:p w14:paraId="59BECAC5" w14:textId="77777777" w:rsidR="000932B9" w:rsidRDefault="000932B9">
      <w:pPr>
        <w:pStyle w:val="BodyText"/>
        <w:spacing w:before="1"/>
        <w:ind w:left="0"/>
        <w:rPr>
          <w:b w:val="0"/>
        </w:rPr>
      </w:pPr>
    </w:p>
    <w:p w14:paraId="0775DC62" w14:textId="77777777" w:rsidR="000932B9" w:rsidRDefault="002170A2">
      <w:pPr>
        <w:pStyle w:val="BodyText"/>
      </w:pPr>
      <w:r>
        <w:t>Robert</w:t>
      </w:r>
      <w:r>
        <w:rPr>
          <w:spacing w:val="-8"/>
        </w:rPr>
        <w:t xml:space="preserve"> </w:t>
      </w:r>
      <w:r>
        <w:t>Rauschenberg</w:t>
      </w:r>
      <w:r>
        <w:rPr>
          <w:spacing w:val="-5"/>
        </w:rPr>
        <w:t xml:space="preserve"> </w:t>
      </w:r>
      <w:r>
        <w:t>Endowed</w:t>
      </w:r>
      <w:r>
        <w:rPr>
          <w:spacing w:val="-6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honor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Dale</w:t>
      </w:r>
      <w:r>
        <w:rPr>
          <w:spacing w:val="-5"/>
        </w:rPr>
        <w:t xml:space="preserve"> </w:t>
      </w:r>
      <w:r>
        <w:t>McKinney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rPr>
          <w:spacing w:val="-2"/>
        </w:rPr>
        <w:t>Bloodgood</w:t>
      </w:r>
    </w:p>
    <w:p w14:paraId="4F9455E5" w14:textId="3E4DD7A1" w:rsidR="000932B9" w:rsidRDefault="00325D2C">
      <w:pPr>
        <w:ind w:left="100" w:right="7967"/>
      </w:pPr>
      <w:r>
        <w:t>Andrew Day</w:t>
      </w:r>
    </w:p>
    <w:p w14:paraId="0720F991" w14:textId="77777777" w:rsidR="00325D2C" w:rsidRDefault="00325D2C">
      <w:pPr>
        <w:ind w:left="100" w:right="7967"/>
      </w:pPr>
    </w:p>
    <w:p w14:paraId="48CC95EB" w14:textId="45E899D4" w:rsidR="00325D2C" w:rsidRDefault="00325D2C" w:rsidP="00325D2C">
      <w:pPr>
        <w:tabs>
          <w:tab w:val="left" w:pos="1440"/>
        </w:tabs>
        <w:ind w:left="100" w:right="4510"/>
        <w:rPr>
          <w:b/>
          <w:bCs/>
        </w:rPr>
      </w:pPr>
      <w:r w:rsidRPr="00325D2C">
        <w:rPr>
          <w:b/>
          <w:bCs/>
        </w:rPr>
        <w:t>Ron and Thora duBois Endowed Scholarship Fund</w:t>
      </w:r>
    </w:p>
    <w:p w14:paraId="045CEA3A" w14:textId="7E2A1E4E" w:rsidR="00325D2C" w:rsidRPr="00325D2C" w:rsidRDefault="00325D2C" w:rsidP="00325D2C">
      <w:pPr>
        <w:tabs>
          <w:tab w:val="left" w:pos="1440"/>
        </w:tabs>
        <w:ind w:left="100" w:right="4510"/>
      </w:pPr>
      <w:r>
        <w:t>Amber Revels</w:t>
      </w:r>
    </w:p>
    <w:p w14:paraId="03ADA303" w14:textId="77777777" w:rsidR="000932B9" w:rsidRDefault="000932B9">
      <w:pPr>
        <w:pStyle w:val="BodyText"/>
        <w:ind w:left="0"/>
        <w:rPr>
          <w:b w:val="0"/>
        </w:rPr>
      </w:pPr>
    </w:p>
    <w:p w14:paraId="37534F54" w14:textId="77777777" w:rsidR="000932B9" w:rsidRDefault="000932B9">
      <w:pPr>
        <w:pStyle w:val="BodyText"/>
        <w:ind w:left="0"/>
        <w:rPr>
          <w:b w:val="0"/>
        </w:rPr>
      </w:pPr>
    </w:p>
    <w:p w14:paraId="12172DEC" w14:textId="77777777" w:rsidR="000932B9" w:rsidRDefault="000932B9">
      <w:pPr>
        <w:pStyle w:val="BodyText"/>
        <w:spacing w:before="265"/>
        <w:ind w:left="0"/>
        <w:rPr>
          <w:b w:val="0"/>
        </w:rPr>
      </w:pPr>
    </w:p>
    <w:p w14:paraId="1E49797F" w14:textId="77777777" w:rsidR="000932B9" w:rsidRDefault="002170A2">
      <w:pPr>
        <w:ind w:left="1522" w:right="1421" w:firstLine="221"/>
      </w:pPr>
      <w:r>
        <w:t>108 Bartlett Center Oklahoma State University, Stillwater, OK 74078 405-744-6016</w:t>
      </w:r>
      <w:r>
        <w:rPr>
          <w:spacing w:val="40"/>
        </w:rPr>
        <w:t xml:space="preserve"> </w:t>
      </w:r>
      <w:r>
        <w:t>•</w:t>
      </w:r>
      <w:r>
        <w:rPr>
          <w:spacing w:val="39"/>
        </w:rPr>
        <w:t xml:space="preserve"> </w:t>
      </w:r>
      <w:hyperlink r:id="rId5">
        <w:r>
          <w:t>artdepartment@okstate.edu</w:t>
        </w:r>
      </w:hyperlink>
      <w:r>
        <w:rPr>
          <w:spacing w:val="40"/>
        </w:rPr>
        <w:t xml:space="preserve"> </w:t>
      </w:r>
      <w:r>
        <w:t>•</w:t>
      </w:r>
      <w:r>
        <w:rPr>
          <w:spacing w:val="39"/>
        </w:rPr>
        <w:t xml:space="preserve"> </w:t>
      </w:r>
      <w:r>
        <w:t>https://art.okstate.edu</w:t>
      </w:r>
    </w:p>
    <w:sectPr w:rsidR="000932B9">
      <w:pgSz w:w="12240" w:h="15840"/>
      <w:pgMar w:top="1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B9"/>
    <w:rsid w:val="000932B9"/>
    <w:rsid w:val="002170A2"/>
    <w:rsid w:val="00325D2C"/>
    <w:rsid w:val="00844800"/>
    <w:rsid w:val="00E23C09"/>
    <w:rsid w:val="00EB3007"/>
    <w:rsid w:val="00F4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41FC"/>
  <w15:docId w15:val="{583B44E2-DDC7-4B5C-9C5C-3061D281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b/>
      <w:bCs/>
    </w:rPr>
  </w:style>
  <w:style w:type="paragraph" w:styleId="Title">
    <w:name w:val="Title"/>
    <w:basedOn w:val="Normal"/>
    <w:uiPriority w:val="10"/>
    <w:qFormat/>
    <w:pPr>
      <w:spacing w:before="14" w:line="390" w:lineRule="exact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42D39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department@okstate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- 2022_2023 list.docx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- 2022_2023 list.docx</dc:title>
  <dc:creator>Lackey, Althea L</dc:creator>
  <cp:lastModifiedBy>Lackey, Althea L</cp:lastModifiedBy>
  <cp:revision>3</cp:revision>
  <dcterms:created xsi:type="dcterms:W3CDTF">2024-10-11T15:41:00Z</dcterms:created>
  <dcterms:modified xsi:type="dcterms:W3CDTF">2024-10-14T14:23:00Z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Word</vt:lpwstr>
  </property>
  <property fmtid="{D5CDD505-2E9C-101B-9397-08002B2CF9AE}" pid="4" name="LastSaved">
    <vt:filetime>2024-10-11T00:00:00Z</vt:filetime>
  </property>
  <property fmtid="{D5CDD505-2E9C-101B-9397-08002B2CF9AE}" pid="5" name="Producer">
    <vt:lpwstr>macOS Version 12.1 (Build 21C52) Quartz PDFContext</vt:lpwstr>
  </property>
</Properties>
</file>